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3DAD" w14:textId="77777777" w:rsidR="000D31B3" w:rsidRPr="000D31B3" w:rsidRDefault="000D31B3" w:rsidP="000D31B3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28"/>
          <w:szCs w:val="28"/>
          <w:lang w:eastAsia="ru-RU"/>
        </w:rPr>
      </w:pPr>
      <w:r w:rsidRPr="000D31B3">
        <w:rPr>
          <w:rFonts w:ascii="Arial" w:eastAsia="Times New Roman" w:hAnsi="Arial" w:cs="Times New Roman"/>
          <w:b/>
          <w:bCs/>
          <w:kern w:val="36"/>
          <w:sz w:val="28"/>
          <w:szCs w:val="28"/>
          <w:lang w:eastAsia="ru-RU"/>
        </w:rPr>
        <w:t>Опубликованы проекты КИМ ГВЭ-аттестат.</w:t>
      </w:r>
    </w:p>
    <w:p w14:paraId="3ECCD7C9" w14:textId="77777777" w:rsidR="000D31B3" w:rsidRPr="000D31B3" w:rsidRDefault="000D31B3" w:rsidP="000D31B3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D31B3">
        <w:rPr>
          <w:rFonts w:ascii="Arial" w:eastAsia="Times New Roman" w:hAnsi="Arial" w:cs="Times New Roman"/>
          <w:sz w:val="28"/>
          <w:szCs w:val="28"/>
          <w:lang w:eastAsia="ru-RU"/>
        </w:rPr>
        <w:t>На сайте ФИПИ опубликованы проекты документов, регламентирующих структуру и содержание контрольных измерительных материалов (КИМ) государственного выпускного экзамена (ГВЭ-аттестат), который будут сдавать для получения аттестата выпускники 11 классов, не планирующие поступление в вузы.</w:t>
      </w:r>
    </w:p>
    <w:p w14:paraId="537F0DDD" w14:textId="77777777" w:rsidR="000D31B3" w:rsidRPr="000D31B3" w:rsidRDefault="000D31B3" w:rsidP="000D31B3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D31B3">
        <w:rPr>
          <w:rFonts w:ascii="Arial" w:eastAsia="Times New Roman" w:hAnsi="Arial" w:cs="Times New Roman"/>
          <w:sz w:val="28"/>
          <w:szCs w:val="28"/>
          <w:lang w:eastAsia="ru-RU"/>
        </w:rPr>
        <w:t>Экзаменационная работа ГВЭ-аттестат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</w:t>
      </w:r>
    </w:p>
    <w:p w14:paraId="4C43BAF0" w14:textId="77777777" w:rsidR="000D31B3" w:rsidRPr="000D31B3" w:rsidRDefault="000D31B3" w:rsidP="000D31B3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D31B3">
        <w:rPr>
          <w:rFonts w:ascii="Arial" w:eastAsia="Times New Roman" w:hAnsi="Arial" w:cs="Times New Roman"/>
          <w:sz w:val="28"/>
          <w:szCs w:val="28"/>
          <w:lang w:eastAsia="ru-RU"/>
        </w:rPr>
        <w:t>Экзаменационная работа ГВЭ-аттестат по математике будет состоять из отдельных заданий (задания 1-14) по спецификации КИМ ЕГЭ 2021 года по математике базового уровня сложности.</w:t>
      </w:r>
    </w:p>
    <w:p w14:paraId="5D67795B" w14:textId="77777777" w:rsidR="000D31B3" w:rsidRPr="000D31B3" w:rsidRDefault="000D31B3" w:rsidP="000D31B3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D31B3">
        <w:rPr>
          <w:rFonts w:ascii="Arial" w:eastAsia="Times New Roman" w:hAnsi="Arial" w:cs="Times New Roman"/>
          <w:sz w:val="28"/>
          <w:szCs w:val="28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14:paraId="65A76EAC" w14:textId="77777777" w:rsidR="000D31B3" w:rsidRPr="000D31B3" w:rsidRDefault="000D31B3" w:rsidP="000D31B3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D31B3">
        <w:rPr>
          <w:rFonts w:ascii="Arial" w:eastAsia="Times New Roman" w:hAnsi="Arial" w:cs="Times New Roman"/>
          <w:sz w:val="28"/>
          <w:szCs w:val="28"/>
          <w:lang w:eastAsia="ru-RU"/>
        </w:rPr>
        <w:t>Структура проектов КИМ ГВЭ-аттестат по русскому языку и математике представлена в формате инфографики. Подробнее с проектами КИМ ГВЭ-аттестат в 2021 г. можно ознакомиться на сайте ФИПИ в разделе ГВЭ-11 </w:t>
      </w:r>
      <w:hyperlink r:id="rId4" w:history="1">
        <w:r w:rsidRPr="000D31B3">
          <w:rPr>
            <w:rFonts w:ascii="Arial" w:eastAsia="Times New Roman" w:hAnsi="Arial" w:cs="Times New Roman"/>
            <w:color w:val="0000FF"/>
            <w:sz w:val="28"/>
            <w:szCs w:val="28"/>
            <w:u w:val="single"/>
            <w:lang w:eastAsia="ru-RU"/>
          </w:rPr>
          <w:t>https://fipi.ru/gve/gve-11</w:t>
        </w:r>
      </w:hyperlink>
    </w:p>
    <w:p w14:paraId="3727CC66" w14:textId="77777777" w:rsidR="000D31B3" w:rsidRDefault="000D31B3"/>
    <w:sectPr w:rsidR="000D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B3"/>
    <w:rsid w:val="000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232D"/>
  <w15:chartTrackingRefBased/>
  <w15:docId w15:val="{7537C17F-EB64-4900-9C03-AACE6691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5355">
                                  <w:marLeft w:val="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0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gve/gve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2021-03-11T13:45:00Z</dcterms:created>
  <dcterms:modified xsi:type="dcterms:W3CDTF">2021-03-11T13:46:00Z</dcterms:modified>
</cp:coreProperties>
</file>